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3FA1" w14:textId="0B26A814" w:rsidR="00C565A2" w:rsidRPr="00C0034B" w:rsidRDefault="00C565A2" w:rsidP="00C565A2">
      <w:pPr>
        <w:rPr>
          <w:b/>
          <w:bCs/>
        </w:rPr>
      </w:pPr>
      <w:r w:rsidRPr="00C0034B">
        <w:rPr>
          <w:b/>
          <w:bCs/>
        </w:rPr>
        <w:t xml:space="preserve">VERBALE DELLA SEDUTA N. </w:t>
      </w:r>
      <w:r w:rsidR="005551F2">
        <w:rPr>
          <w:b/>
          <w:bCs/>
        </w:rPr>
        <w:t>___</w:t>
      </w:r>
    </w:p>
    <w:p w14:paraId="5A34C473" w14:textId="77777777" w:rsidR="00C565A2" w:rsidRPr="00C0034B" w:rsidRDefault="00C565A2" w:rsidP="00C565A2"/>
    <w:p w14:paraId="35615C20" w14:textId="184A4FD6" w:rsidR="00C565A2" w:rsidRPr="00C0034B" w:rsidRDefault="00C565A2" w:rsidP="00C565A2">
      <w:pPr>
        <w:spacing w:line="360" w:lineRule="auto"/>
        <w:jc w:val="both"/>
      </w:pPr>
      <w:r w:rsidRPr="00C0034B">
        <w:t xml:space="preserve">Il giorno </w:t>
      </w:r>
      <w:r w:rsidR="005551F2">
        <w:t>___</w:t>
      </w:r>
      <w:r w:rsidRPr="00C0034B">
        <w:t xml:space="preserve"> del mese di </w:t>
      </w:r>
      <w:r w:rsidR="005551F2">
        <w:t>_______</w:t>
      </w:r>
      <w:r w:rsidRPr="00C0034B">
        <w:t xml:space="preserve"> dell’anno 20</w:t>
      </w:r>
      <w:r w:rsidR="00784DD4">
        <w:t>___</w:t>
      </w:r>
      <w:r w:rsidRPr="00C0034B">
        <w:t xml:space="preserve"> alle ore </w:t>
      </w:r>
      <w:r w:rsidR="005551F2">
        <w:t>__</w:t>
      </w:r>
      <w:proofErr w:type="gramStart"/>
      <w:r w:rsidR="005551F2">
        <w:t>_:_</w:t>
      </w:r>
      <w:proofErr w:type="gramEnd"/>
      <w:r w:rsidR="005551F2">
        <w:t>___</w:t>
      </w:r>
      <w:r w:rsidRPr="00C0034B">
        <w:t xml:space="preserve"> si riunisce nella propria aula il Consiglio della Classe </w:t>
      </w:r>
      <w:r w:rsidR="005551F2">
        <w:t>___</w:t>
      </w:r>
      <w:r w:rsidRPr="00C0034B">
        <w:t xml:space="preserve"> sezione </w:t>
      </w:r>
      <w:r w:rsidR="005551F2">
        <w:t>___</w:t>
      </w:r>
      <w:r w:rsidRPr="00C0034B">
        <w:t xml:space="preserve"> dell’indirizzo </w:t>
      </w:r>
      <w:r w:rsidR="005551F2">
        <w:t>_________________</w:t>
      </w:r>
      <w:r w:rsidRPr="00C0034B">
        <w:t xml:space="preserve"> dell’I.S.I.S.S. “Pacifici e De Magistris” di Sezze (LT).</w:t>
      </w:r>
    </w:p>
    <w:p w14:paraId="35082C8B" w14:textId="5468CBD1" w:rsidR="00C565A2" w:rsidRPr="00C0034B" w:rsidRDefault="00C565A2" w:rsidP="00C565A2">
      <w:pPr>
        <w:spacing w:line="360" w:lineRule="auto"/>
        <w:jc w:val="both"/>
      </w:pPr>
      <w:r w:rsidRPr="00C0034B">
        <w:t xml:space="preserve">Presiede la seduta il rappresentante degli alunni </w:t>
      </w:r>
      <w:r w:rsidR="005551F2">
        <w:t>____________________</w:t>
      </w:r>
      <w:r w:rsidRPr="00C0034B">
        <w:t xml:space="preserve">; funge da Segretario verbalizzante </w:t>
      </w:r>
      <w:r w:rsidR="005551F2">
        <w:t>___________________</w:t>
      </w:r>
      <w:r w:rsidRPr="00C0034B">
        <w:t>.</w:t>
      </w:r>
    </w:p>
    <w:p w14:paraId="74CE8565" w14:textId="732ED96C" w:rsidR="00C565A2" w:rsidRPr="00C0034B" w:rsidRDefault="00C565A2" w:rsidP="00C565A2">
      <w:pPr>
        <w:spacing w:line="360" w:lineRule="auto"/>
        <w:jc w:val="both"/>
      </w:pPr>
      <w:r w:rsidRPr="00C0034B">
        <w:t>Riconosciuta la legalità dell’adunanza per il numero degli intervenuti, il Presidente dichiara aperta la seduta e dà inizio alla trattazione del seguente ordine del giorno precedentemente concordato:</w:t>
      </w:r>
    </w:p>
    <w:p w14:paraId="31E074A5" w14:textId="10A7CE8B" w:rsidR="00C565A2" w:rsidRPr="00C0034B" w:rsidRDefault="005551F2" w:rsidP="00C565A2">
      <w:pPr>
        <w:numPr>
          <w:ilvl w:val="0"/>
          <w:numId w:val="2"/>
        </w:numPr>
        <w:spacing w:after="0" w:line="360" w:lineRule="auto"/>
        <w:jc w:val="both"/>
      </w:pPr>
      <w:r>
        <w:t>______________________________</w:t>
      </w:r>
      <w:r w:rsidR="00C565A2" w:rsidRPr="00C0034B">
        <w:t>;</w:t>
      </w:r>
    </w:p>
    <w:p w14:paraId="0AE7A8A6" w14:textId="1699B2DD" w:rsidR="00C565A2" w:rsidRDefault="005551F2" w:rsidP="00C565A2">
      <w:pPr>
        <w:numPr>
          <w:ilvl w:val="0"/>
          <w:numId w:val="2"/>
        </w:numPr>
        <w:spacing w:after="0" w:line="360" w:lineRule="auto"/>
        <w:jc w:val="both"/>
      </w:pPr>
      <w:r>
        <w:t>______________________________</w:t>
      </w:r>
      <w:r w:rsidR="00C565A2" w:rsidRPr="00C0034B">
        <w:t>;</w:t>
      </w:r>
    </w:p>
    <w:p w14:paraId="500515D1" w14:textId="48C977F3" w:rsidR="005551F2" w:rsidRPr="00C0034B" w:rsidRDefault="005551F2" w:rsidP="00C565A2">
      <w:pPr>
        <w:numPr>
          <w:ilvl w:val="0"/>
          <w:numId w:val="2"/>
        </w:numPr>
        <w:spacing w:after="0" w:line="360" w:lineRule="auto"/>
        <w:jc w:val="both"/>
      </w:pPr>
      <w:r>
        <w:t>______________________________;</w:t>
      </w:r>
    </w:p>
    <w:p w14:paraId="4AAB9A7C" w14:textId="04B9A5FB" w:rsidR="00C565A2" w:rsidRPr="00C0034B" w:rsidRDefault="00C565A2" w:rsidP="00C565A2">
      <w:pPr>
        <w:numPr>
          <w:ilvl w:val="0"/>
          <w:numId w:val="2"/>
        </w:numPr>
        <w:spacing w:after="0" w:line="360" w:lineRule="auto"/>
        <w:jc w:val="both"/>
      </w:pPr>
      <w:r w:rsidRPr="00C0034B">
        <w:t>Varie ed eventuali.</w:t>
      </w:r>
    </w:p>
    <w:p w14:paraId="5325EA79" w14:textId="77777777" w:rsidR="00C565A2" w:rsidRPr="00C0034B" w:rsidRDefault="00C565A2" w:rsidP="00C565A2">
      <w:pPr>
        <w:spacing w:after="0" w:line="360" w:lineRule="auto"/>
        <w:jc w:val="both"/>
      </w:pPr>
    </w:p>
    <w:p w14:paraId="77DF98B1" w14:textId="216A78C4" w:rsidR="00C565A2" w:rsidRPr="00C0034B" w:rsidRDefault="00C565A2" w:rsidP="00C565A2">
      <w:pPr>
        <w:spacing w:after="0" w:line="360" w:lineRule="auto"/>
        <w:jc w:val="both"/>
      </w:pPr>
      <w:r w:rsidRPr="00C0034B">
        <w:rPr>
          <w:b/>
          <w:bCs/>
        </w:rPr>
        <w:t>Punto 1.</w:t>
      </w:r>
      <w:r w:rsidRPr="00C0034B">
        <w:t xml:space="preserve">  I rappresentanti </w:t>
      </w:r>
      <w:r w:rsidR="00CA7D04" w:rsidRPr="00C0034B">
        <w:t>degli alunni</w:t>
      </w:r>
      <w:r w:rsidR="005551F2">
        <w:t>_____________________________________</w:t>
      </w:r>
      <w:proofErr w:type="gramStart"/>
      <w:r w:rsidR="005551F2">
        <w:t>_</w:t>
      </w:r>
      <w:r w:rsidR="00CA7D04" w:rsidRPr="00C0034B">
        <w:t>,.</w:t>
      </w:r>
      <w:proofErr w:type="gramEnd"/>
      <w:r w:rsidR="00CA7D04" w:rsidRPr="00C0034B">
        <w:t xml:space="preserve"> </w:t>
      </w:r>
    </w:p>
    <w:p w14:paraId="6FDE4FEA" w14:textId="4823D335" w:rsidR="00C565A2" w:rsidRPr="00C0034B" w:rsidRDefault="00C565A2" w:rsidP="00C565A2">
      <w:pPr>
        <w:spacing w:after="0" w:line="360" w:lineRule="auto"/>
        <w:jc w:val="both"/>
      </w:pPr>
      <w:r w:rsidRPr="00C0034B">
        <w:rPr>
          <w:b/>
          <w:bCs/>
        </w:rPr>
        <w:t>Punto 2</w:t>
      </w:r>
      <w:r w:rsidR="00C0034B" w:rsidRPr="00C0034B">
        <w:t>.</w:t>
      </w:r>
    </w:p>
    <w:p w14:paraId="6C06C1F5" w14:textId="77777777" w:rsidR="005551F2" w:rsidRDefault="00C565A2" w:rsidP="00C565A2">
      <w:pPr>
        <w:spacing w:after="0" w:line="360" w:lineRule="auto"/>
        <w:jc w:val="both"/>
        <w:rPr>
          <w:b/>
          <w:bCs/>
        </w:rPr>
      </w:pPr>
      <w:bookmarkStart w:id="0" w:name="_Hlk218715762"/>
      <w:r w:rsidRPr="00C0034B">
        <w:rPr>
          <w:b/>
          <w:bCs/>
        </w:rPr>
        <w:t>Punto 3</w:t>
      </w:r>
      <w:bookmarkEnd w:id="0"/>
      <w:r w:rsidRPr="00C0034B">
        <w:rPr>
          <w:b/>
          <w:bCs/>
        </w:rPr>
        <w:t xml:space="preserve">. </w:t>
      </w:r>
    </w:p>
    <w:p w14:paraId="6B0A2EB8" w14:textId="545125CC" w:rsidR="00C565A2" w:rsidRPr="00C0034B" w:rsidRDefault="005551F2" w:rsidP="00C565A2">
      <w:pPr>
        <w:spacing w:after="0" w:line="360" w:lineRule="auto"/>
        <w:jc w:val="both"/>
      </w:pPr>
      <w:r w:rsidRPr="00C0034B">
        <w:rPr>
          <w:b/>
          <w:bCs/>
        </w:rPr>
        <w:t xml:space="preserve">Punto </w:t>
      </w:r>
      <w:r>
        <w:rPr>
          <w:b/>
          <w:bCs/>
        </w:rPr>
        <w:t xml:space="preserve">4. </w:t>
      </w:r>
      <w:r w:rsidR="00C0034B" w:rsidRPr="00C0034B">
        <w:t>Varie ed eventuali</w:t>
      </w:r>
    </w:p>
    <w:p w14:paraId="5897AA25" w14:textId="72F39312" w:rsidR="00C0034B" w:rsidRPr="00C0034B" w:rsidRDefault="00C0034B" w:rsidP="00C0034B">
      <w:pPr>
        <w:jc w:val="both"/>
      </w:pPr>
      <w:r w:rsidRPr="00C0034B">
        <w:t xml:space="preserve">Terminata ogni discussione, la seduta è tolta alle </w:t>
      </w:r>
      <w:proofErr w:type="spellStart"/>
      <w:r w:rsidRPr="00C0034B">
        <w:t>ore</w:t>
      </w:r>
      <w:r w:rsidR="005551F2">
        <w:t>__</w:t>
      </w:r>
      <w:proofErr w:type="gramStart"/>
      <w:r w:rsidR="005551F2">
        <w:t>_:_</w:t>
      </w:r>
      <w:proofErr w:type="gramEnd"/>
      <w:r w:rsidR="005551F2">
        <w:t>__</w:t>
      </w:r>
      <w:r w:rsidRPr="00C0034B">
        <w:t>dopo</w:t>
      </w:r>
      <w:proofErr w:type="spellEnd"/>
      <w:r w:rsidRPr="00C0034B">
        <w:t xml:space="preserve"> aver letto, approvato e sottoscritto il presente verbale.</w:t>
      </w:r>
    </w:p>
    <w:p w14:paraId="4D673C8F" w14:textId="77777777" w:rsidR="00C0034B" w:rsidRPr="00C0034B" w:rsidRDefault="00C0034B" w:rsidP="00C0034B"/>
    <w:p w14:paraId="0C8B221A" w14:textId="5EFD039A" w:rsidR="00C0034B" w:rsidRPr="00C0034B" w:rsidRDefault="00C0034B" w:rsidP="00C0034B">
      <w:r w:rsidRPr="00C0034B">
        <w:t xml:space="preserve">Sezze, </w:t>
      </w:r>
      <w:r w:rsidR="005551F2">
        <w:t>__</w:t>
      </w:r>
      <w:r w:rsidRPr="00C0034B">
        <w:t>/</w:t>
      </w:r>
      <w:r w:rsidR="005551F2">
        <w:t>__</w:t>
      </w:r>
      <w:r w:rsidRPr="00C0034B">
        <w:t>/</w:t>
      </w:r>
      <w:r w:rsidR="005551F2">
        <w:t>______</w:t>
      </w:r>
    </w:p>
    <w:p w14:paraId="50A8055A" w14:textId="77777777" w:rsidR="00C0034B" w:rsidRPr="00C0034B" w:rsidRDefault="00C0034B" w:rsidP="00C0034B">
      <w:r w:rsidRPr="00C0034B">
        <w:t xml:space="preserve">    </w:t>
      </w:r>
    </w:p>
    <w:p w14:paraId="58E23997" w14:textId="77777777" w:rsidR="00C0034B" w:rsidRPr="00C0034B" w:rsidRDefault="00C0034B" w:rsidP="00C0034B">
      <w:r w:rsidRPr="00C0034B">
        <w:t xml:space="preserve">     Il Segretario Verbalizzante</w:t>
      </w:r>
      <w:r w:rsidRPr="00C0034B">
        <w:tab/>
      </w:r>
      <w:r w:rsidRPr="00C0034B">
        <w:tab/>
      </w:r>
      <w:r w:rsidRPr="00C0034B">
        <w:tab/>
      </w:r>
      <w:r w:rsidRPr="00C0034B">
        <w:tab/>
        <w:t xml:space="preserve">                             Il Presidente</w:t>
      </w:r>
    </w:p>
    <w:p w14:paraId="448B6B5F" w14:textId="68899FBC" w:rsidR="00824C2E" w:rsidRPr="00C0034B" w:rsidRDefault="005551F2" w:rsidP="00C0034B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824C2E" w:rsidRPr="00C00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549F" w14:textId="77777777" w:rsidR="00E7101B" w:rsidRDefault="00E7101B" w:rsidP="00C0034B">
      <w:pPr>
        <w:spacing w:after="0" w:line="240" w:lineRule="auto"/>
      </w:pPr>
      <w:r>
        <w:separator/>
      </w:r>
    </w:p>
  </w:endnote>
  <w:endnote w:type="continuationSeparator" w:id="0">
    <w:p w14:paraId="5D69EFF5" w14:textId="77777777" w:rsidR="00E7101B" w:rsidRDefault="00E7101B" w:rsidP="00C0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F76" w14:textId="77777777" w:rsidR="005551F2" w:rsidRDefault="005551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6357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886663" w14:textId="48BAA3A1" w:rsidR="005551F2" w:rsidRDefault="005551F2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62EFB" w14:textId="77777777" w:rsidR="00C0034B" w:rsidRDefault="00C003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958B" w14:textId="77777777" w:rsidR="005551F2" w:rsidRDefault="005551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572E" w14:textId="77777777" w:rsidR="00E7101B" w:rsidRDefault="00E7101B" w:rsidP="00C0034B">
      <w:pPr>
        <w:spacing w:after="0" w:line="240" w:lineRule="auto"/>
      </w:pPr>
      <w:r>
        <w:separator/>
      </w:r>
    </w:p>
  </w:footnote>
  <w:footnote w:type="continuationSeparator" w:id="0">
    <w:p w14:paraId="23BBB8BA" w14:textId="77777777" w:rsidR="00E7101B" w:rsidRDefault="00E7101B" w:rsidP="00C0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3ACD" w14:textId="77777777" w:rsidR="005551F2" w:rsidRDefault="005551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8425" w14:textId="77777777" w:rsidR="005551F2" w:rsidRDefault="005551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BEB9" w14:textId="77777777" w:rsidR="005551F2" w:rsidRDefault="005551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11D"/>
    <w:multiLevelType w:val="hybridMultilevel"/>
    <w:tmpl w:val="7F4CE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0494D"/>
    <w:multiLevelType w:val="multilevel"/>
    <w:tmpl w:val="80C8F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09950">
    <w:abstractNumId w:val="0"/>
  </w:num>
  <w:num w:numId="2" w16cid:durableId="161902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2E"/>
    <w:rsid w:val="0024050F"/>
    <w:rsid w:val="00476EF1"/>
    <w:rsid w:val="005551F2"/>
    <w:rsid w:val="00784DD4"/>
    <w:rsid w:val="00824C2E"/>
    <w:rsid w:val="008B6926"/>
    <w:rsid w:val="008C550D"/>
    <w:rsid w:val="009D41B8"/>
    <w:rsid w:val="00C0034B"/>
    <w:rsid w:val="00C565A2"/>
    <w:rsid w:val="00C9063C"/>
    <w:rsid w:val="00CA7D04"/>
    <w:rsid w:val="00CB5E22"/>
    <w:rsid w:val="00E22533"/>
    <w:rsid w:val="00E7101B"/>
    <w:rsid w:val="00EC6496"/>
    <w:rsid w:val="00EF44AF"/>
    <w:rsid w:val="00F74995"/>
    <w:rsid w:val="00F93520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29EE"/>
  <w15:chartTrackingRefBased/>
  <w15:docId w15:val="{81D251A2-69E7-4171-A5E0-73E72DA0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4C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34B"/>
  </w:style>
  <w:style w:type="paragraph" w:styleId="Pidipagina">
    <w:name w:val="footer"/>
    <w:basedOn w:val="Normale"/>
    <w:link w:val="PidipaginaCarattere"/>
    <w:uiPriority w:val="99"/>
    <w:unhideWhenUsed/>
    <w:rsid w:val="00C0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Cotesta</dc:creator>
  <cp:keywords/>
  <dc:description/>
  <cp:lastModifiedBy>Federica Cotesta</cp:lastModifiedBy>
  <cp:revision>4</cp:revision>
  <dcterms:created xsi:type="dcterms:W3CDTF">2026-01-06T18:11:00Z</dcterms:created>
  <dcterms:modified xsi:type="dcterms:W3CDTF">2026-01-10T10:13:00Z</dcterms:modified>
</cp:coreProperties>
</file>